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3F2534">
        <w:t>ательная комиссия участка № 1047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Количественный состав комиссии – </w:t>
      </w:r>
      <w:r w:rsidR="00A803B6">
        <w:t>16</w:t>
      </w:r>
      <w:r>
        <w:t xml:space="preserve">  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FE0181">
        <w:t>(</w:t>
      </w:r>
      <w:r w:rsidR="004B46D2">
        <w:t>2018-2023</w:t>
      </w:r>
      <w:r w:rsidR="00FE0181">
        <w:t xml:space="preserve">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2" w:type="dxa"/>
        <w:tblLook w:val="04A0"/>
      </w:tblPr>
      <w:tblGrid>
        <w:gridCol w:w="11"/>
        <w:gridCol w:w="835"/>
        <w:gridCol w:w="3969"/>
        <w:gridCol w:w="4529"/>
      </w:tblGrid>
      <w:tr w:rsidR="007A2ECB" w:rsidTr="007A2ECB">
        <w:trPr>
          <w:jc w:val="center"/>
        </w:trPr>
        <w:tc>
          <w:tcPr>
            <w:tcW w:w="846" w:type="dxa"/>
            <w:gridSpan w:val="2"/>
          </w:tcPr>
          <w:p w:rsidR="007A2ECB" w:rsidRDefault="007A2ECB" w:rsidP="00037455">
            <w:r>
              <w:t>№</w:t>
            </w:r>
          </w:p>
          <w:p w:rsidR="007A2ECB" w:rsidRDefault="007A2ECB" w:rsidP="0003745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69" w:type="dxa"/>
          </w:tcPr>
          <w:p w:rsidR="007A2ECB" w:rsidRDefault="007A2ECB" w:rsidP="00037455"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Default="007A2ECB" w:rsidP="00037455">
            <w:r>
              <w:t xml:space="preserve">Субъект предложения кандидатуры в состав избирательной комиссии </w:t>
            </w:r>
          </w:p>
        </w:tc>
      </w:tr>
      <w:tr w:rsidR="007A2ECB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7A2ECB" w:rsidRDefault="007A2ECB" w:rsidP="007A2ECB">
            <w:pPr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7A2ECB" w:rsidRDefault="007A2ECB" w:rsidP="007A2ECB">
            <w:pPr>
              <w:jc w:val="center"/>
            </w:pPr>
            <w:r>
              <w:t>2</w:t>
            </w:r>
          </w:p>
        </w:tc>
        <w:tc>
          <w:tcPr>
            <w:tcW w:w="4529" w:type="dxa"/>
          </w:tcPr>
          <w:p w:rsidR="007A2ECB" w:rsidRDefault="007A2ECB" w:rsidP="007A2ECB">
            <w:pPr>
              <w:jc w:val="center"/>
            </w:pPr>
            <w:r>
              <w:t>3</w:t>
            </w:r>
          </w:p>
        </w:tc>
      </w:tr>
      <w:tr w:rsidR="007A2ECB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7A2ECB" w:rsidRDefault="00F718CE" w:rsidP="00037455">
            <w:r>
              <w:t>1.</w:t>
            </w:r>
          </w:p>
        </w:tc>
        <w:tc>
          <w:tcPr>
            <w:tcW w:w="3969" w:type="dxa"/>
          </w:tcPr>
          <w:p w:rsidR="003F2534" w:rsidRPr="00F718CE" w:rsidRDefault="003F2534" w:rsidP="003F2534">
            <w:pPr>
              <w:rPr>
                <w:color w:val="000000"/>
              </w:rPr>
            </w:pPr>
            <w:proofErr w:type="spellStart"/>
            <w:r w:rsidRPr="00F718CE">
              <w:rPr>
                <w:color w:val="000000"/>
              </w:rPr>
              <w:t>Алилуя</w:t>
            </w:r>
            <w:proofErr w:type="spellEnd"/>
            <w:r w:rsidRPr="00F718CE">
              <w:rPr>
                <w:color w:val="000000"/>
              </w:rPr>
              <w:t xml:space="preserve"> Ирина Александровна</w:t>
            </w:r>
          </w:p>
          <w:p w:rsidR="007A2ECB" w:rsidRPr="00F718CE" w:rsidRDefault="007A2ECB" w:rsidP="00037455"/>
        </w:tc>
        <w:tc>
          <w:tcPr>
            <w:tcW w:w="4529" w:type="dxa"/>
          </w:tcPr>
          <w:p w:rsidR="003F2534" w:rsidRPr="00F718CE" w:rsidRDefault="003F2534" w:rsidP="003F2534">
            <w:pPr>
              <w:rPr>
                <w:color w:val="000000"/>
              </w:rPr>
            </w:pPr>
            <w:r w:rsidRPr="00F718CE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7A2ECB" w:rsidRPr="00F718CE" w:rsidRDefault="007A2ECB" w:rsidP="00037455"/>
        </w:tc>
      </w:tr>
      <w:tr w:rsidR="00F3092D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Default="00F718CE" w:rsidP="00037455">
            <w:r>
              <w:t>2.</w:t>
            </w:r>
          </w:p>
        </w:tc>
        <w:tc>
          <w:tcPr>
            <w:tcW w:w="3969" w:type="dxa"/>
          </w:tcPr>
          <w:p w:rsidR="003F2534" w:rsidRPr="00F718CE" w:rsidRDefault="003F2534" w:rsidP="003F2534">
            <w:pPr>
              <w:rPr>
                <w:color w:val="000000"/>
              </w:rPr>
            </w:pPr>
            <w:proofErr w:type="spellStart"/>
            <w:r w:rsidRPr="00F718CE">
              <w:rPr>
                <w:color w:val="000000"/>
              </w:rPr>
              <w:t>Алилуя</w:t>
            </w:r>
            <w:proofErr w:type="spellEnd"/>
            <w:r w:rsidRPr="00F718CE">
              <w:rPr>
                <w:color w:val="000000"/>
              </w:rPr>
              <w:t xml:space="preserve"> Евгений Васильевич</w:t>
            </w:r>
          </w:p>
          <w:p w:rsidR="00F3092D" w:rsidRPr="00F718CE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F2534" w:rsidRPr="00F718CE" w:rsidRDefault="003F2534" w:rsidP="003F2534">
            <w:pPr>
              <w:rPr>
                <w:color w:val="000000"/>
              </w:rPr>
            </w:pPr>
            <w:r w:rsidRPr="00F718CE">
              <w:rPr>
                <w:color w:val="000000"/>
              </w:rPr>
              <w:t>собрание избирателей по месту работы</w:t>
            </w:r>
          </w:p>
          <w:p w:rsidR="00F3092D" w:rsidRPr="00F718CE" w:rsidRDefault="00F3092D" w:rsidP="00037455"/>
        </w:tc>
      </w:tr>
      <w:tr w:rsidR="00F3092D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Default="00F718CE" w:rsidP="00037455">
            <w:r>
              <w:t>3.</w:t>
            </w:r>
          </w:p>
        </w:tc>
        <w:tc>
          <w:tcPr>
            <w:tcW w:w="3969" w:type="dxa"/>
          </w:tcPr>
          <w:p w:rsidR="003F2534" w:rsidRPr="00F718CE" w:rsidRDefault="003F2534" w:rsidP="003F2534">
            <w:pPr>
              <w:rPr>
                <w:color w:val="000000"/>
              </w:rPr>
            </w:pPr>
            <w:proofErr w:type="spellStart"/>
            <w:r w:rsidRPr="00F718CE">
              <w:rPr>
                <w:color w:val="000000"/>
              </w:rPr>
              <w:t>Григоревская</w:t>
            </w:r>
            <w:proofErr w:type="spellEnd"/>
            <w:r w:rsidRPr="00F718CE">
              <w:rPr>
                <w:color w:val="000000"/>
              </w:rPr>
              <w:t xml:space="preserve"> Александра Юрьевна</w:t>
            </w:r>
          </w:p>
          <w:p w:rsidR="00F3092D" w:rsidRPr="00F718CE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718CE" w:rsidRPr="00F718CE" w:rsidRDefault="00F718CE" w:rsidP="00F718CE">
            <w:pPr>
              <w:rPr>
                <w:color w:val="000000"/>
              </w:rPr>
            </w:pPr>
            <w:r w:rsidRPr="00F718CE">
              <w:rPr>
                <w:color w:val="000000"/>
              </w:rPr>
              <w:t>собрание избирателей по месту работы</w:t>
            </w:r>
          </w:p>
          <w:p w:rsidR="00F3092D" w:rsidRPr="00F718CE" w:rsidRDefault="00F3092D" w:rsidP="00037455"/>
        </w:tc>
      </w:tr>
      <w:tr w:rsidR="00F3092D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Default="00F718CE" w:rsidP="00037455">
            <w:r>
              <w:t>4.</w:t>
            </w:r>
          </w:p>
        </w:tc>
        <w:tc>
          <w:tcPr>
            <w:tcW w:w="3969" w:type="dxa"/>
          </w:tcPr>
          <w:p w:rsidR="003F2534" w:rsidRPr="00F718CE" w:rsidRDefault="003F2534" w:rsidP="003F2534">
            <w:pPr>
              <w:rPr>
                <w:color w:val="000000"/>
              </w:rPr>
            </w:pPr>
            <w:r w:rsidRPr="00F718CE">
              <w:rPr>
                <w:color w:val="000000"/>
              </w:rPr>
              <w:t>Карцева Наталья Борисовна</w:t>
            </w:r>
          </w:p>
          <w:p w:rsidR="00F3092D" w:rsidRPr="00F718CE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718CE" w:rsidRPr="00F718CE" w:rsidRDefault="00F718CE" w:rsidP="00F718CE">
            <w:pPr>
              <w:rPr>
                <w:color w:val="000000"/>
              </w:rPr>
            </w:pPr>
            <w:r w:rsidRPr="00F718CE">
              <w:rPr>
                <w:color w:val="000000"/>
              </w:rPr>
              <w:t>собрание избирателей по месту жительства</w:t>
            </w:r>
          </w:p>
          <w:p w:rsidR="00F3092D" w:rsidRPr="00F718CE" w:rsidRDefault="00F3092D" w:rsidP="00F718CE">
            <w:pPr>
              <w:ind w:firstLine="708"/>
            </w:pPr>
          </w:p>
        </w:tc>
      </w:tr>
      <w:tr w:rsidR="00BB021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BB0219" w:rsidRDefault="00F718CE" w:rsidP="00037455">
            <w:r>
              <w:t>5.</w:t>
            </w:r>
          </w:p>
        </w:tc>
        <w:tc>
          <w:tcPr>
            <w:tcW w:w="3969" w:type="dxa"/>
          </w:tcPr>
          <w:p w:rsidR="003F2534" w:rsidRPr="00F718CE" w:rsidRDefault="003F2534" w:rsidP="003F2534">
            <w:pPr>
              <w:rPr>
                <w:color w:val="000000"/>
              </w:rPr>
            </w:pPr>
            <w:proofErr w:type="spellStart"/>
            <w:r w:rsidRPr="00F718CE">
              <w:rPr>
                <w:color w:val="000000"/>
              </w:rPr>
              <w:t>Заворотынская</w:t>
            </w:r>
            <w:proofErr w:type="spellEnd"/>
            <w:r w:rsidRPr="00F718CE">
              <w:rPr>
                <w:color w:val="000000"/>
              </w:rPr>
              <w:t xml:space="preserve"> Наталья Николаевна</w:t>
            </w:r>
          </w:p>
          <w:p w:rsidR="00BB0219" w:rsidRPr="00F718CE" w:rsidRDefault="00BB021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718CE" w:rsidRPr="00F718CE" w:rsidRDefault="00F718CE" w:rsidP="00F718CE">
            <w:pPr>
              <w:rPr>
                <w:color w:val="000000"/>
              </w:rPr>
            </w:pPr>
            <w:r w:rsidRPr="00F718CE">
              <w:rPr>
                <w:color w:val="000000"/>
              </w:rPr>
              <w:t>собрание избирателей по месту работы</w:t>
            </w:r>
          </w:p>
          <w:p w:rsidR="00BB0219" w:rsidRPr="00F718CE" w:rsidRDefault="00BB0219"/>
        </w:tc>
      </w:tr>
      <w:tr w:rsidR="00BB021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BB0219" w:rsidRDefault="00F718CE" w:rsidP="00037455">
            <w:r>
              <w:t>6.</w:t>
            </w:r>
          </w:p>
        </w:tc>
        <w:tc>
          <w:tcPr>
            <w:tcW w:w="3969" w:type="dxa"/>
          </w:tcPr>
          <w:p w:rsidR="003F2534" w:rsidRPr="00F718CE" w:rsidRDefault="003F2534" w:rsidP="003F2534">
            <w:pPr>
              <w:rPr>
                <w:color w:val="000000"/>
              </w:rPr>
            </w:pPr>
            <w:proofErr w:type="spellStart"/>
            <w:r w:rsidRPr="00F718CE">
              <w:rPr>
                <w:color w:val="000000"/>
              </w:rPr>
              <w:t>Котин</w:t>
            </w:r>
            <w:proofErr w:type="spellEnd"/>
            <w:r w:rsidRPr="00F718CE">
              <w:rPr>
                <w:color w:val="000000"/>
              </w:rPr>
              <w:t xml:space="preserve"> Виктор Владимирович</w:t>
            </w:r>
          </w:p>
          <w:p w:rsidR="00BB0219" w:rsidRPr="00F718CE" w:rsidRDefault="00BB021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F2534" w:rsidRPr="00F718CE" w:rsidRDefault="003F2534" w:rsidP="003F2534">
            <w:pPr>
              <w:rPr>
                <w:color w:val="000000"/>
              </w:rPr>
            </w:pPr>
            <w:r w:rsidRPr="00F718CE">
              <w:rPr>
                <w:color w:val="000000"/>
              </w:rPr>
              <w:t xml:space="preserve">Ставропольское региональное отделение Политической партии  </w:t>
            </w:r>
            <w:r w:rsidRPr="00F718CE">
              <w:rPr>
                <w:color w:val="000000"/>
              </w:rPr>
              <w:lastRenderedPageBreak/>
              <w:t>ЛДПР - Либерально-демократической партии России</w:t>
            </w:r>
          </w:p>
          <w:p w:rsidR="00BB0219" w:rsidRPr="00F718CE" w:rsidRDefault="00BB0219"/>
        </w:tc>
      </w:tr>
      <w:tr w:rsidR="00F3092D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Default="00F718CE" w:rsidP="00037455">
            <w:r>
              <w:lastRenderedPageBreak/>
              <w:t>7.</w:t>
            </w:r>
          </w:p>
        </w:tc>
        <w:tc>
          <w:tcPr>
            <w:tcW w:w="3969" w:type="dxa"/>
          </w:tcPr>
          <w:p w:rsidR="003F2534" w:rsidRPr="00F718CE" w:rsidRDefault="003F2534" w:rsidP="003F2534">
            <w:pPr>
              <w:rPr>
                <w:color w:val="000000"/>
              </w:rPr>
            </w:pPr>
            <w:r w:rsidRPr="00F718CE">
              <w:rPr>
                <w:color w:val="000000"/>
              </w:rPr>
              <w:t>Медведь Ирина Николаевна</w:t>
            </w:r>
          </w:p>
          <w:p w:rsidR="00F3092D" w:rsidRPr="00F718CE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718CE" w:rsidRPr="00F718CE" w:rsidRDefault="00F718CE" w:rsidP="00F718CE">
            <w:pPr>
              <w:rPr>
                <w:color w:val="000000"/>
              </w:rPr>
            </w:pPr>
            <w:r w:rsidRPr="00F718CE">
              <w:rPr>
                <w:color w:val="000000"/>
              </w:rPr>
              <w:t>собрание избирателей по месту жительства</w:t>
            </w:r>
          </w:p>
          <w:p w:rsidR="00F3092D" w:rsidRPr="00F718CE" w:rsidRDefault="00F3092D" w:rsidP="00F3092D">
            <w:pPr>
              <w:rPr>
                <w:color w:val="000000"/>
              </w:rPr>
            </w:pPr>
          </w:p>
        </w:tc>
      </w:tr>
      <w:tr w:rsidR="00F718CE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718CE" w:rsidRDefault="00F718CE" w:rsidP="00037455">
            <w:r>
              <w:t>8.</w:t>
            </w:r>
          </w:p>
        </w:tc>
        <w:tc>
          <w:tcPr>
            <w:tcW w:w="3969" w:type="dxa"/>
          </w:tcPr>
          <w:p w:rsidR="00F718CE" w:rsidRPr="00F718CE" w:rsidRDefault="00F718CE" w:rsidP="003F2534">
            <w:pPr>
              <w:rPr>
                <w:color w:val="000000"/>
              </w:rPr>
            </w:pPr>
            <w:proofErr w:type="spellStart"/>
            <w:r w:rsidRPr="00F718CE">
              <w:rPr>
                <w:color w:val="000000"/>
              </w:rPr>
              <w:t>Моругина</w:t>
            </w:r>
            <w:proofErr w:type="spellEnd"/>
            <w:r w:rsidRPr="00F718CE">
              <w:rPr>
                <w:color w:val="000000"/>
              </w:rPr>
              <w:t xml:space="preserve"> Валентина Федоровна</w:t>
            </w:r>
          </w:p>
          <w:p w:rsidR="00F718CE" w:rsidRPr="00F718CE" w:rsidRDefault="00F718C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718CE" w:rsidRPr="00F718CE" w:rsidRDefault="00F718CE">
            <w:r w:rsidRPr="00F718CE">
              <w:rPr>
                <w:color w:val="000000"/>
              </w:rPr>
              <w:t>собрание избирателей по месту работы</w:t>
            </w:r>
          </w:p>
        </w:tc>
      </w:tr>
      <w:tr w:rsidR="00F718CE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718CE" w:rsidRDefault="00F718CE" w:rsidP="00037455">
            <w:r>
              <w:t>9.</w:t>
            </w:r>
          </w:p>
        </w:tc>
        <w:tc>
          <w:tcPr>
            <w:tcW w:w="3969" w:type="dxa"/>
          </w:tcPr>
          <w:p w:rsidR="00F718CE" w:rsidRPr="00F718CE" w:rsidRDefault="00F718CE" w:rsidP="003F2534">
            <w:pPr>
              <w:jc w:val="center"/>
              <w:rPr>
                <w:color w:val="000000"/>
              </w:rPr>
            </w:pPr>
            <w:proofErr w:type="spellStart"/>
            <w:r w:rsidRPr="00F718CE">
              <w:rPr>
                <w:color w:val="000000"/>
              </w:rPr>
              <w:t>Нуждина</w:t>
            </w:r>
            <w:proofErr w:type="spellEnd"/>
            <w:r w:rsidRPr="00F718CE">
              <w:rPr>
                <w:color w:val="000000"/>
              </w:rPr>
              <w:t xml:space="preserve"> Елена Владимировна</w:t>
            </w:r>
          </w:p>
          <w:p w:rsidR="00F718CE" w:rsidRPr="00F718CE" w:rsidRDefault="00F718CE" w:rsidP="00F3092D">
            <w:pPr>
              <w:jc w:val="center"/>
              <w:rPr>
                <w:color w:val="000000"/>
              </w:rPr>
            </w:pPr>
          </w:p>
        </w:tc>
        <w:tc>
          <w:tcPr>
            <w:tcW w:w="4529" w:type="dxa"/>
          </w:tcPr>
          <w:p w:rsidR="00F718CE" w:rsidRPr="00F718CE" w:rsidRDefault="00F718CE">
            <w:r w:rsidRPr="00F718CE">
              <w:rPr>
                <w:color w:val="000000"/>
              </w:rPr>
              <w:t>собрание избирателей по месту работы</w:t>
            </w:r>
          </w:p>
        </w:tc>
      </w:tr>
      <w:tr w:rsidR="00F718CE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718CE" w:rsidRDefault="00F718CE" w:rsidP="00037455">
            <w:r>
              <w:t>10.</w:t>
            </w:r>
          </w:p>
        </w:tc>
        <w:tc>
          <w:tcPr>
            <w:tcW w:w="3969" w:type="dxa"/>
          </w:tcPr>
          <w:p w:rsidR="00F718CE" w:rsidRPr="00F718CE" w:rsidRDefault="00F718CE" w:rsidP="003F2534">
            <w:pPr>
              <w:rPr>
                <w:color w:val="000000"/>
              </w:rPr>
            </w:pPr>
            <w:r w:rsidRPr="00F718CE">
              <w:rPr>
                <w:color w:val="000000"/>
              </w:rPr>
              <w:t>Овчинников Александр Георгиевич</w:t>
            </w:r>
          </w:p>
          <w:p w:rsidR="00F718CE" w:rsidRPr="00F718CE" w:rsidRDefault="00F718C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718CE" w:rsidRPr="00F718CE" w:rsidRDefault="00F718CE">
            <w:r w:rsidRPr="00F718CE">
              <w:rPr>
                <w:color w:val="000000"/>
              </w:rPr>
              <w:t>собрание избирателей по месту работы</w:t>
            </w:r>
          </w:p>
        </w:tc>
      </w:tr>
      <w:tr w:rsidR="00F718CE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718CE" w:rsidRDefault="00F718CE" w:rsidP="00037455">
            <w:r>
              <w:t>11.</w:t>
            </w:r>
          </w:p>
        </w:tc>
        <w:tc>
          <w:tcPr>
            <w:tcW w:w="3969" w:type="dxa"/>
          </w:tcPr>
          <w:p w:rsidR="00F718CE" w:rsidRPr="00F718CE" w:rsidRDefault="00F718CE" w:rsidP="003F2534">
            <w:pPr>
              <w:rPr>
                <w:color w:val="000000"/>
              </w:rPr>
            </w:pPr>
            <w:proofErr w:type="spellStart"/>
            <w:r w:rsidRPr="00F718CE">
              <w:rPr>
                <w:color w:val="000000"/>
              </w:rPr>
              <w:t>Перейма</w:t>
            </w:r>
            <w:proofErr w:type="spellEnd"/>
            <w:r w:rsidRPr="00F718CE">
              <w:rPr>
                <w:color w:val="000000"/>
              </w:rPr>
              <w:t xml:space="preserve"> Ольга Юрьевна</w:t>
            </w:r>
          </w:p>
          <w:p w:rsidR="00F718CE" w:rsidRPr="00F718CE" w:rsidRDefault="00F718C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718CE" w:rsidRPr="00F718CE" w:rsidRDefault="00F718CE">
            <w:r w:rsidRPr="00F718CE">
              <w:rPr>
                <w:color w:val="000000"/>
              </w:rPr>
              <w:t>собрание избирателей по месту работы</w:t>
            </w:r>
          </w:p>
        </w:tc>
      </w:tr>
      <w:tr w:rsidR="00F718CE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718CE" w:rsidRDefault="00F718CE" w:rsidP="00037455">
            <w:r>
              <w:t>12.</w:t>
            </w:r>
          </w:p>
        </w:tc>
        <w:tc>
          <w:tcPr>
            <w:tcW w:w="3969" w:type="dxa"/>
          </w:tcPr>
          <w:p w:rsidR="00F718CE" w:rsidRPr="00F718CE" w:rsidRDefault="00F718CE" w:rsidP="003F2534">
            <w:pPr>
              <w:rPr>
                <w:color w:val="000000"/>
              </w:rPr>
            </w:pPr>
            <w:r w:rsidRPr="00F718CE">
              <w:rPr>
                <w:color w:val="000000"/>
              </w:rPr>
              <w:t>Тимошенко Евгения Викторовна</w:t>
            </w:r>
          </w:p>
          <w:p w:rsidR="00F718CE" w:rsidRPr="00F718CE" w:rsidRDefault="00F718C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718CE" w:rsidRPr="00F718CE" w:rsidRDefault="00F718CE">
            <w:r w:rsidRPr="00F718CE">
              <w:rPr>
                <w:color w:val="000000"/>
              </w:rPr>
              <w:t>собрание избирателей по месту работы</w:t>
            </w:r>
          </w:p>
        </w:tc>
      </w:tr>
      <w:tr w:rsidR="00F718CE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718CE" w:rsidRDefault="00F718CE" w:rsidP="00037455">
            <w:r>
              <w:t>13.</w:t>
            </w:r>
          </w:p>
        </w:tc>
        <w:tc>
          <w:tcPr>
            <w:tcW w:w="3969" w:type="dxa"/>
          </w:tcPr>
          <w:p w:rsidR="00F718CE" w:rsidRPr="00F718CE" w:rsidRDefault="00F718CE" w:rsidP="003F2534">
            <w:pPr>
              <w:rPr>
                <w:color w:val="000000"/>
              </w:rPr>
            </w:pPr>
            <w:r w:rsidRPr="00F718CE">
              <w:rPr>
                <w:color w:val="000000"/>
              </w:rPr>
              <w:t>Ткаченко Наталья Григорьевна</w:t>
            </w:r>
          </w:p>
          <w:p w:rsidR="00F718CE" w:rsidRPr="00F718CE" w:rsidRDefault="00F718CE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718CE" w:rsidRPr="00F718CE" w:rsidRDefault="00F718CE">
            <w:r w:rsidRPr="00F718CE">
              <w:rPr>
                <w:color w:val="000000"/>
              </w:rPr>
              <w:t>собрание избирателей по месту работы</w:t>
            </w:r>
          </w:p>
        </w:tc>
      </w:tr>
      <w:tr w:rsidR="00F718CE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718CE" w:rsidRDefault="00F718CE" w:rsidP="00037455">
            <w:r>
              <w:t>14.</w:t>
            </w:r>
          </w:p>
        </w:tc>
        <w:tc>
          <w:tcPr>
            <w:tcW w:w="3969" w:type="dxa"/>
          </w:tcPr>
          <w:p w:rsidR="00F718CE" w:rsidRPr="00F718CE" w:rsidRDefault="00F718CE" w:rsidP="003F2534">
            <w:pPr>
              <w:rPr>
                <w:color w:val="000000"/>
              </w:rPr>
            </w:pPr>
            <w:proofErr w:type="spellStart"/>
            <w:r w:rsidRPr="00F718CE">
              <w:rPr>
                <w:color w:val="000000"/>
              </w:rPr>
              <w:t>Турулина</w:t>
            </w:r>
            <w:proofErr w:type="spellEnd"/>
            <w:r w:rsidRPr="00F718CE">
              <w:rPr>
                <w:color w:val="000000"/>
              </w:rPr>
              <w:t xml:space="preserve"> Наталья Николаевна</w:t>
            </w:r>
          </w:p>
          <w:p w:rsidR="00F718CE" w:rsidRPr="00F718CE" w:rsidRDefault="00F718CE" w:rsidP="00A803B6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718CE" w:rsidRPr="00F718CE" w:rsidRDefault="00F718CE">
            <w:r w:rsidRPr="00F718CE">
              <w:rPr>
                <w:color w:val="000000"/>
              </w:rPr>
              <w:t>собрание избирателей по месту работы</w:t>
            </w:r>
          </w:p>
        </w:tc>
      </w:tr>
      <w:tr w:rsidR="00A803B6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A803B6" w:rsidRDefault="00F718CE" w:rsidP="00037455">
            <w:r>
              <w:t>15.</w:t>
            </w:r>
          </w:p>
        </w:tc>
        <w:tc>
          <w:tcPr>
            <w:tcW w:w="3969" w:type="dxa"/>
          </w:tcPr>
          <w:p w:rsidR="003F2534" w:rsidRPr="00F718CE" w:rsidRDefault="003F2534" w:rsidP="003F2534">
            <w:pPr>
              <w:rPr>
                <w:color w:val="000000"/>
              </w:rPr>
            </w:pPr>
            <w:r w:rsidRPr="00F718CE">
              <w:rPr>
                <w:color w:val="000000"/>
              </w:rPr>
              <w:t>Шахрай Алексей Николаевич</w:t>
            </w:r>
          </w:p>
          <w:p w:rsidR="00A803B6" w:rsidRPr="00F718CE" w:rsidRDefault="00A803B6" w:rsidP="00A803B6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F2534" w:rsidRPr="00F718CE" w:rsidRDefault="003F2534" w:rsidP="003F2534">
            <w:pPr>
              <w:rPr>
                <w:color w:val="000000"/>
              </w:rPr>
            </w:pPr>
            <w:r w:rsidRPr="00F718CE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A803B6" w:rsidRPr="00F718CE" w:rsidRDefault="00A803B6" w:rsidP="008A090C"/>
        </w:tc>
      </w:tr>
      <w:tr w:rsidR="003F2534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3F2534" w:rsidRDefault="00F718CE" w:rsidP="00037455">
            <w:r>
              <w:t>16.</w:t>
            </w:r>
          </w:p>
        </w:tc>
        <w:tc>
          <w:tcPr>
            <w:tcW w:w="3969" w:type="dxa"/>
          </w:tcPr>
          <w:p w:rsidR="003F2534" w:rsidRPr="00F718CE" w:rsidRDefault="003F2534" w:rsidP="003F2534">
            <w:pPr>
              <w:rPr>
                <w:color w:val="000000"/>
              </w:rPr>
            </w:pPr>
            <w:r w:rsidRPr="00F718CE">
              <w:rPr>
                <w:color w:val="000000"/>
              </w:rPr>
              <w:t>Шумаков Антон Александрович</w:t>
            </w:r>
          </w:p>
          <w:p w:rsidR="003F2534" w:rsidRPr="00F718CE" w:rsidRDefault="003F2534" w:rsidP="003F2534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F2534" w:rsidRPr="00F718CE" w:rsidRDefault="003F2534" w:rsidP="003F2534">
            <w:pPr>
              <w:rPr>
                <w:color w:val="000000"/>
              </w:rPr>
            </w:pPr>
            <w:r w:rsidRPr="00F718CE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3F2534" w:rsidRPr="00F718CE" w:rsidRDefault="003F2534" w:rsidP="003F2534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7455"/>
    <w:rsid w:val="00042E44"/>
    <w:rsid w:val="00120658"/>
    <w:rsid w:val="00192887"/>
    <w:rsid w:val="002123C5"/>
    <w:rsid w:val="003B35FE"/>
    <w:rsid w:val="003C517A"/>
    <w:rsid w:val="003D2EAE"/>
    <w:rsid w:val="003F2534"/>
    <w:rsid w:val="00403CB2"/>
    <w:rsid w:val="00437EDD"/>
    <w:rsid w:val="0048687B"/>
    <w:rsid w:val="004B46D2"/>
    <w:rsid w:val="00500E11"/>
    <w:rsid w:val="007A2ECB"/>
    <w:rsid w:val="008B4E58"/>
    <w:rsid w:val="008F76D9"/>
    <w:rsid w:val="00937B59"/>
    <w:rsid w:val="00950DA9"/>
    <w:rsid w:val="00995446"/>
    <w:rsid w:val="00A018F6"/>
    <w:rsid w:val="00A234B3"/>
    <w:rsid w:val="00A4451F"/>
    <w:rsid w:val="00A6155A"/>
    <w:rsid w:val="00A75983"/>
    <w:rsid w:val="00A803B6"/>
    <w:rsid w:val="00A82177"/>
    <w:rsid w:val="00AD2B73"/>
    <w:rsid w:val="00BB0219"/>
    <w:rsid w:val="00CC46E7"/>
    <w:rsid w:val="00D649AB"/>
    <w:rsid w:val="00DA768F"/>
    <w:rsid w:val="00DD08F6"/>
    <w:rsid w:val="00E66C62"/>
    <w:rsid w:val="00E72D40"/>
    <w:rsid w:val="00E829AD"/>
    <w:rsid w:val="00ED5DC1"/>
    <w:rsid w:val="00F3092D"/>
    <w:rsid w:val="00F718CE"/>
    <w:rsid w:val="00FE0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16</cp:revision>
  <cp:lastPrinted>2018-06-07T06:08:00Z</cp:lastPrinted>
  <dcterms:created xsi:type="dcterms:W3CDTF">2018-06-06T06:55:00Z</dcterms:created>
  <dcterms:modified xsi:type="dcterms:W3CDTF">2018-06-07T06:09:00Z</dcterms:modified>
</cp:coreProperties>
</file>