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17E49" w14:textId="3821AB11" w:rsidR="00332C81" w:rsidRPr="00332C81" w:rsidRDefault="00332C81" w:rsidP="00332C81">
      <w:pPr>
        <w:spacing w:after="0" w:line="240" w:lineRule="exact"/>
        <w:ind w:firstLine="709"/>
        <w:jc w:val="center"/>
      </w:pPr>
      <w:bookmarkStart w:id="0" w:name="_GoBack"/>
      <w:bookmarkEnd w:id="0"/>
      <w:r w:rsidRPr="00332C81">
        <w:t>Информация</w:t>
      </w:r>
    </w:p>
    <w:p w14:paraId="5325727B" w14:textId="5EA5ABB4" w:rsidR="00332C81" w:rsidRDefault="00332C81" w:rsidP="00332C81">
      <w:pPr>
        <w:spacing w:after="0" w:line="240" w:lineRule="exact"/>
        <w:jc w:val="center"/>
        <w:rPr>
          <w:szCs w:val="28"/>
        </w:rPr>
      </w:pPr>
      <w:r w:rsidRPr="00332C81">
        <w:t xml:space="preserve">о результатах проведения общественного обсуждения проекта </w:t>
      </w:r>
      <w:r w:rsidRPr="00D31070">
        <w:rPr>
          <w:szCs w:val="28"/>
        </w:rPr>
        <w:t>постановления администрации города Пятигорска «</w:t>
      </w:r>
      <w:r>
        <w:rPr>
          <w:szCs w:val="28"/>
        </w:rPr>
        <w:t xml:space="preserve">О внесении изменений в </w:t>
      </w:r>
      <w:r>
        <w:rPr>
          <w:spacing w:val="-2"/>
          <w:szCs w:val="28"/>
        </w:rPr>
        <w:t>Порядок</w:t>
      </w:r>
      <w:r w:rsidRPr="003C2021">
        <w:rPr>
          <w:szCs w:val="28"/>
        </w:rPr>
        <w:t xml:space="preserve"> разр</w:t>
      </w:r>
      <w:r w:rsidRPr="003C2021">
        <w:rPr>
          <w:szCs w:val="28"/>
        </w:rPr>
        <w:t>а</w:t>
      </w:r>
      <w:r w:rsidRPr="003C2021">
        <w:rPr>
          <w:szCs w:val="28"/>
        </w:rPr>
        <w:t>ботки и утверждения бюджетного прогноза города-курорта Пятигорска на долгосрочный период</w:t>
      </w:r>
      <w:r>
        <w:rPr>
          <w:szCs w:val="28"/>
        </w:rPr>
        <w:t>, утвержденный постановлением администрации города Пятигорска</w:t>
      </w:r>
      <w:r w:rsidRPr="00F418EA">
        <w:rPr>
          <w:szCs w:val="28"/>
        </w:rPr>
        <w:t xml:space="preserve"> </w:t>
      </w:r>
      <w:r>
        <w:rPr>
          <w:szCs w:val="28"/>
        </w:rPr>
        <w:t>от 27.06.2023 № 2204»</w:t>
      </w:r>
    </w:p>
    <w:p w14:paraId="50F3E41D" w14:textId="77777777" w:rsidR="00332C81" w:rsidRPr="00332C81" w:rsidRDefault="00332C81" w:rsidP="00332C81">
      <w:pPr>
        <w:spacing w:after="0"/>
        <w:ind w:firstLine="709"/>
        <w:jc w:val="both"/>
      </w:pPr>
    </w:p>
    <w:p w14:paraId="37830CD2" w14:textId="77777777" w:rsidR="00332C81" w:rsidRPr="00332C81" w:rsidRDefault="00332C81" w:rsidP="00332C81">
      <w:pPr>
        <w:spacing w:after="0"/>
        <w:ind w:firstLine="709"/>
        <w:jc w:val="both"/>
      </w:pPr>
    </w:p>
    <w:p w14:paraId="398F976D" w14:textId="12F06E50" w:rsidR="00332C81" w:rsidRPr="00332C81" w:rsidRDefault="00332C81" w:rsidP="00332C81">
      <w:pPr>
        <w:autoSpaceDE w:val="0"/>
        <w:autoSpaceDN w:val="0"/>
        <w:adjustRightInd w:val="0"/>
        <w:spacing w:after="0"/>
        <w:ind w:firstLine="709"/>
        <w:jc w:val="both"/>
      </w:pPr>
      <w:r w:rsidRPr="00332C81">
        <w:t>Проект постановления администрации города Пятигорска «О внесении изменений в Порядок разработки и утверждения бюджетного прогноза гор</w:t>
      </w:r>
      <w:r w:rsidRPr="00332C81">
        <w:t>о</w:t>
      </w:r>
      <w:r w:rsidRPr="00332C81">
        <w:t>да-курорта Пятигорска на долгосрочный период, утвержденный постановл</w:t>
      </w:r>
      <w:r w:rsidRPr="00332C81">
        <w:t>е</w:t>
      </w:r>
      <w:r w:rsidRPr="00332C81">
        <w:t>нием администрации города Пятигорска от 27.06.2023 № 2204»</w:t>
      </w:r>
      <w:r>
        <w:t xml:space="preserve"> </w:t>
      </w:r>
      <w:r w:rsidRPr="00332C81">
        <w:t>был разм</w:t>
      </w:r>
      <w:r w:rsidRPr="00332C81">
        <w:t>е</w:t>
      </w:r>
      <w:r w:rsidRPr="00332C81">
        <w:t>щен на официальном сайте муниципального образования города-курорта П</w:t>
      </w:r>
      <w:r w:rsidRPr="00332C81">
        <w:t>я</w:t>
      </w:r>
      <w:r w:rsidRPr="00332C81">
        <w:t>тигорска в информационно-телекоммуникационной сети «Интернет» в пер</w:t>
      </w:r>
      <w:r w:rsidRPr="00332C81">
        <w:t>и</w:t>
      </w:r>
      <w:r w:rsidRPr="00332C81">
        <w:t xml:space="preserve">од </w:t>
      </w:r>
      <w:r w:rsidRPr="00717FFD">
        <w:t>17.10.2024 г. по 23.10.2024 г.</w:t>
      </w:r>
      <w:r>
        <w:t xml:space="preserve"> </w:t>
      </w:r>
      <w:r w:rsidRPr="00332C81">
        <w:t>для проведения обсуждения в целях общ</w:t>
      </w:r>
      <w:r w:rsidRPr="00332C81">
        <w:t>е</w:t>
      </w:r>
      <w:r w:rsidRPr="00332C81">
        <w:t xml:space="preserve">ственного контроля проектов муниципальных правовых актов в соответствии </w:t>
      </w:r>
      <w:r w:rsidRPr="005C6166">
        <w:t>с Порядком проведения публичного обсуждения социально значимых прое</w:t>
      </w:r>
      <w:r w:rsidRPr="005C6166">
        <w:t>к</w:t>
      </w:r>
      <w:r w:rsidRPr="005C6166">
        <w:t>тов муниципальных нормативных правовых актов администрации города П</w:t>
      </w:r>
      <w:r w:rsidRPr="005C6166">
        <w:t>я</w:t>
      </w:r>
      <w:r w:rsidRPr="005C6166">
        <w:t>тигорска, утвержденным постановлением администрации города Пятигорска от 22.07.2015 №</w:t>
      </w:r>
      <w:r>
        <w:t xml:space="preserve"> </w:t>
      </w:r>
      <w:r w:rsidRPr="005C6166">
        <w:t>2764</w:t>
      </w:r>
      <w:r w:rsidRPr="00332C81">
        <w:t>.</w:t>
      </w:r>
    </w:p>
    <w:p w14:paraId="54B100D8" w14:textId="77777777" w:rsidR="00332C81" w:rsidRPr="00332C81" w:rsidRDefault="00332C81" w:rsidP="00332C81">
      <w:pPr>
        <w:spacing w:after="0"/>
        <w:ind w:firstLine="709"/>
        <w:jc w:val="both"/>
      </w:pPr>
      <w:r w:rsidRPr="00332C81">
        <w:t xml:space="preserve"> В установленные сроки предложения общественных объединений, юридических и физических лиц не поступали.</w:t>
      </w:r>
    </w:p>
    <w:p w14:paraId="257A4CEA" w14:textId="77777777" w:rsidR="00332C81" w:rsidRPr="00332C81" w:rsidRDefault="00332C81" w:rsidP="00332C81">
      <w:pPr>
        <w:spacing w:after="0"/>
        <w:ind w:firstLine="709"/>
        <w:jc w:val="both"/>
      </w:pPr>
    </w:p>
    <w:p w14:paraId="5AE0C02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A8"/>
    <w:rsid w:val="00332C81"/>
    <w:rsid w:val="00374DA8"/>
    <w:rsid w:val="005B74F8"/>
    <w:rsid w:val="006C0B77"/>
    <w:rsid w:val="008242FF"/>
    <w:rsid w:val="00870751"/>
    <w:rsid w:val="00922C48"/>
    <w:rsid w:val="00B915B7"/>
    <w:rsid w:val="00EA59DF"/>
    <w:rsid w:val="00EE4070"/>
    <w:rsid w:val="00F06DEF"/>
    <w:rsid w:val="00F12C76"/>
    <w:rsid w:val="00FD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A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C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2C8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C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2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2</cp:revision>
  <dcterms:created xsi:type="dcterms:W3CDTF">2024-10-24T06:47:00Z</dcterms:created>
  <dcterms:modified xsi:type="dcterms:W3CDTF">2024-10-24T06:47:00Z</dcterms:modified>
</cp:coreProperties>
</file>